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21" w:rsidRPr="00157AAA" w:rsidRDefault="00155E21" w:rsidP="00155E21">
      <w:pPr>
        <w:spacing w:after="0" w:line="240" w:lineRule="auto"/>
        <w:jc w:val="center"/>
        <w:rPr>
          <w:rFonts w:ascii="Arial" w:hAnsi="Arial" w:cs="Arial"/>
          <w:b/>
          <w:bCs/>
          <w:iCs/>
          <w:sz w:val="14"/>
          <w:szCs w:val="12"/>
        </w:rPr>
      </w:pPr>
      <w:r w:rsidRPr="00157AAA">
        <w:rPr>
          <w:rFonts w:ascii="Arial" w:hAnsi="Arial" w:cs="Arial"/>
          <w:b/>
          <w:bCs/>
          <w:iCs/>
          <w:sz w:val="12"/>
          <w:szCs w:val="12"/>
        </w:rPr>
        <w:t>“</w:t>
      </w:r>
      <w:r w:rsidR="00157AAA" w:rsidRPr="00157AAA">
        <w:rPr>
          <w:rFonts w:ascii="Arial" w:hAnsi="Arial" w:cs="Arial"/>
          <w:b/>
          <w:bCs/>
          <w:iCs/>
          <w:sz w:val="14"/>
          <w:szCs w:val="12"/>
        </w:rPr>
        <w:t>Año de la Univ</w:t>
      </w:r>
      <w:bookmarkStart w:id="0" w:name="_GoBack"/>
      <w:bookmarkEnd w:id="0"/>
      <w:r w:rsidR="00157AAA" w:rsidRPr="00157AAA">
        <w:rPr>
          <w:rFonts w:ascii="Arial" w:hAnsi="Arial" w:cs="Arial"/>
          <w:b/>
          <w:bCs/>
          <w:iCs/>
          <w:sz w:val="14"/>
          <w:szCs w:val="12"/>
        </w:rPr>
        <w:t>ersalización de la Salud</w:t>
      </w:r>
      <w:r w:rsidRPr="00157AAA">
        <w:rPr>
          <w:rFonts w:ascii="Arial" w:hAnsi="Arial" w:cs="Arial"/>
          <w:b/>
          <w:bCs/>
          <w:iCs/>
          <w:sz w:val="14"/>
          <w:szCs w:val="12"/>
        </w:rPr>
        <w:t>”</w:t>
      </w:r>
    </w:p>
    <w:p w:rsidR="0018105B" w:rsidRPr="005066D1" w:rsidRDefault="0018105B" w:rsidP="009177D1">
      <w:pPr>
        <w:pStyle w:val="Ttu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b w:val="0"/>
          <w:i w:val="0"/>
          <w:sz w:val="21"/>
          <w:szCs w:val="21"/>
          <w:lang w:val="es-PE"/>
        </w:rPr>
      </w:pPr>
      <w:r w:rsidRPr="005066D1">
        <w:rPr>
          <w:b w:val="0"/>
          <w:i w:val="0"/>
          <w:sz w:val="21"/>
          <w:szCs w:val="21"/>
          <w:lang w:val="es-PE"/>
        </w:rPr>
        <w:t>Fecha</w:t>
      </w:r>
    </w:p>
    <w:p w:rsidR="0018105B" w:rsidRPr="005066D1" w:rsidRDefault="0018105B" w:rsidP="0018105B">
      <w:pPr>
        <w:pStyle w:val="Ttulo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sz w:val="28"/>
          <w:szCs w:val="28"/>
          <w:u w:val="single"/>
          <w:lang w:val="es-PE"/>
        </w:rPr>
      </w:pPr>
      <w:r w:rsidRPr="005066D1">
        <w:rPr>
          <w:sz w:val="28"/>
          <w:szCs w:val="28"/>
          <w:u w:val="single"/>
        </w:rPr>
        <w:t>OFICIO N</w:t>
      </w:r>
      <w:r w:rsidR="005066D1">
        <w:rPr>
          <w:sz w:val="28"/>
          <w:szCs w:val="28"/>
          <w:u w:val="single"/>
          <w:lang w:val="es-PE"/>
        </w:rPr>
        <w:t>°-______</w:t>
      </w:r>
      <w:r w:rsidRPr="005066D1">
        <w:rPr>
          <w:sz w:val="28"/>
          <w:szCs w:val="28"/>
          <w:u w:val="single"/>
          <w:lang w:val="es-PE"/>
        </w:rPr>
        <w:t xml:space="preserve"> </w:t>
      </w:r>
    </w:p>
    <w:p w:rsidR="0018105B" w:rsidRPr="005066D1" w:rsidRDefault="0018105B" w:rsidP="0018105B">
      <w:pPr>
        <w:pStyle w:val="Sinespaciado"/>
        <w:rPr>
          <w:rFonts w:ascii="Arial" w:hAnsi="Arial" w:cs="Arial"/>
          <w:sz w:val="21"/>
          <w:szCs w:val="21"/>
        </w:rPr>
      </w:pPr>
    </w:p>
    <w:p w:rsidR="0018105B" w:rsidRPr="005066D1" w:rsidRDefault="0018105B" w:rsidP="0018105B">
      <w:pPr>
        <w:pStyle w:val="Sinespaciado"/>
        <w:spacing w:line="280" w:lineRule="exact"/>
        <w:rPr>
          <w:rFonts w:ascii="Arial" w:hAnsi="Arial" w:cs="Arial"/>
          <w:sz w:val="21"/>
          <w:szCs w:val="21"/>
        </w:rPr>
      </w:pPr>
      <w:r w:rsidRPr="005066D1">
        <w:rPr>
          <w:rFonts w:ascii="Arial" w:hAnsi="Arial" w:cs="Arial"/>
          <w:sz w:val="21"/>
          <w:szCs w:val="21"/>
        </w:rPr>
        <w:t>Señor</w:t>
      </w:r>
      <w:r w:rsidR="00BC71F8">
        <w:rPr>
          <w:rFonts w:ascii="Arial" w:hAnsi="Arial" w:cs="Arial"/>
          <w:sz w:val="21"/>
          <w:szCs w:val="21"/>
        </w:rPr>
        <w:t>a</w:t>
      </w:r>
    </w:p>
    <w:p w:rsidR="0018105B" w:rsidRPr="005066D1" w:rsidRDefault="0018105B" w:rsidP="0018105B">
      <w:pPr>
        <w:pStyle w:val="Sinespaciado"/>
        <w:spacing w:line="280" w:lineRule="exact"/>
        <w:rPr>
          <w:rFonts w:ascii="Arial" w:hAnsi="Arial" w:cs="Arial"/>
          <w:b/>
          <w:sz w:val="21"/>
          <w:szCs w:val="21"/>
        </w:rPr>
      </w:pPr>
      <w:r w:rsidRPr="005066D1">
        <w:rPr>
          <w:rFonts w:ascii="Arial" w:hAnsi="Arial" w:cs="Arial"/>
          <w:b/>
          <w:sz w:val="21"/>
          <w:szCs w:val="21"/>
        </w:rPr>
        <w:t>ABG.</w:t>
      </w:r>
      <w:r w:rsidR="00BC71F8">
        <w:rPr>
          <w:rFonts w:ascii="Arial" w:hAnsi="Arial" w:cs="Arial"/>
          <w:b/>
          <w:sz w:val="21"/>
          <w:szCs w:val="21"/>
        </w:rPr>
        <w:t>SARA CORINA CÓRDOVA LLACZA</w:t>
      </w:r>
      <w:r w:rsidRPr="005066D1">
        <w:rPr>
          <w:rFonts w:ascii="Arial" w:hAnsi="Arial" w:cs="Arial"/>
          <w:b/>
          <w:sz w:val="21"/>
          <w:szCs w:val="21"/>
        </w:rPr>
        <w:t xml:space="preserve"> </w:t>
      </w:r>
    </w:p>
    <w:p w:rsidR="0018105B" w:rsidRPr="005066D1" w:rsidRDefault="00BC71F8" w:rsidP="0018105B">
      <w:pPr>
        <w:pStyle w:val="Sinespaciado"/>
        <w:spacing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Subdirectora </w:t>
      </w:r>
      <w:r w:rsidR="0018105B" w:rsidRPr="005066D1">
        <w:rPr>
          <w:rFonts w:ascii="Arial" w:hAnsi="Arial" w:cs="Arial"/>
          <w:sz w:val="21"/>
          <w:szCs w:val="21"/>
        </w:rPr>
        <w:t>de Normas y Capacitación (e)</w:t>
      </w:r>
    </w:p>
    <w:p w:rsidR="0018105B" w:rsidRPr="005066D1" w:rsidRDefault="0018105B" w:rsidP="0018105B">
      <w:pPr>
        <w:pStyle w:val="Sinespaciado"/>
        <w:spacing w:line="280" w:lineRule="exact"/>
        <w:rPr>
          <w:rFonts w:ascii="Arial" w:hAnsi="Arial" w:cs="Arial"/>
          <w:b/>
          <w:sz w:val="21"/>
          <w:szCs w:val="21"/>
        </w:rPr>
      </w:pPr>
      <w:r w:rsidRPr="005066D1">
        <w:rPr>
          <w:rFonts w:ascii="Arial" w:hAnsi="Arial" w:cs="Arial"/>
          <w:b/>
          <w:sz w:val="21"/>
          <w:szCs w:val="21"/>
        </w:rPr>
        <w:t xml:space="preserve">Superintendencia Nacional de Bienes Estatales </w:t>
      </w:r>
    </w:p>
    <w:p w:rsidR="0018105B" w:rsidRPr="005066D1" w:rsidRDefault="0018105B" w:rsidP="0018105B">
      <w:pPr>
        <w:pStyle w:val="Sinespaciado"/>
        <w:spacing w:line="280" w:lineRule="exact"/>
        <w:rPr>
          <w:rFonts w:ascii="Arial" w:hAnsi="Arial" w:cs="Arial"/>
          <w:sz w:val="21"/>
          <w:szCs w:val="21"/>
        </w:rPr>
      </w:pPr>
      <w:r w:rsidRPr="005066D1">
        <w:rPr>
          <w:rFonts w:ascii="Arial" w:hAnsi="Arial" w:cs="Arial"/>
          <w:sz w:val="21"/>
          <w:szCs w:val="21"/>
        </w:rPr>
        <w:t xml:space="preserve">Calle Chinchón N° 890 </w:t>
      </w:r>
    </w:p>
    <w:p w:rsidR="0018105B" w:rsidRPr="005066D1" w:rsidRDefault="0018105B" w:rsidP="0018105B">
      <w:pPr>
        <w:pStyle w:val="Textopredeterminado1"/>
        <w:spacing w:line="280" w:lineRule="exact"/>
        <w:jc w:val="both"/>
        <w:rPr>
          <w:rFonts w:ascii="Arial" w:hAnsi="Arial" w:cs="Arial"/>
          <w:b/>
          <w:sz w:val="21"/>
          <w:szCs w:val="21"/>
          <w:u w:val="single"/>
          <w:lang w:val="es-ES"/>
        </w:rPr>
      </w:pPr>
      <w:r w:rsidRPr="005066D1">
        <w:rPr>
          <w:rFonts w:ascii="Arial" w:hAnsi="Arial" w:cs="Arial"/>
          <w:sz w:val="21"/>
          <w:szCs w:val="21"/>
          <w:u w:val="single"/>
          <w:lang w:val="es-ES"/>
        </w:rPr>
        <w:t>San Isidro</w:t>
      </w:r>
      <w:r w:rsidR="003A3DA3" w:rsidRPr="005066D1">
        <w:rPr>
          <w:rFonts w:ascii="Arial" w:hAnsi="Arial" w:cs="Arial"/>
          <w:sz w:val="21"/>
          <w:szCs w:val="21"/>
          <w:u w:val="single"/>
          <w:lang w:val="es-ES"/>
        </w:rPr>
        <w:t xml:space="preserve"> - Lima</w:t>
      </w:r>
      <w:r w:rsidRPr="005066D1">
        <w:rPr>
          <w:rFonts w:ascii="Arial" w:hAnsi="Arial" w:cs="Arial"/>
          <w:sz w:val="21"/>
          <w:szCs w:val="21"/>
          <w:u w:val="single"/>
          <w:lang w:val="es-ES"/>
        </w:rPr>
        <w:t>.-</w:t>
      </w:r>
    </w:p>
    <w:p w:rsidR="0018105B" w:rsidRDefault="0018105B" w:rsidP="0018105B">
      <w:pPr>
        <w:pStyle w:val="Textopredeterminado1"/>
        <w:spacing w:line="280" w:lineRule="exact"/>
        <w:jc w:val="both"/>
        <w:rPr>
          <w:rFonts w:ascii="Arial" w:hAnsi="Arial" w:cs="Arial"/>
          <w:sz w:val="21"/>
          <w:szCs w:val="21"/>
          <w:lang w:val="es-ES"/>
        </w:rPr>
      </w:pPr>
    </w:p>
    <w:p w:rsidR="004A6FFD" w:rsidRPr="005066D1" w:rsidRDefault="004A6FFD" w:rsidP="0018105B">
      <w:pPr>
        <w:pStyle w:val="Textopredeterminado1"/>
        <w:spacing w:line="280" w:lineRule="exact"/>
        <w:jc w:val="both"/>
        <w:rPr>
          <w:rFonts w:ascii="Arial" w:hAnsi="Arial" w:cs="Arial"/>
          <w:sz w:val="21"/>
          <w:szCs w:val="21"/>
          <w:lang w:val="es-ES"/>
        </w:rPr>
      </w:pPr>
    </w:p>
    <w:p w:rsidR="004A6FFD" w:rsidRDefault="0018105B" w:rsidP="0018105B">
      <w:pPr>
        <w:pStyle w:val="Textopredeterminado1"/>
        <w:tabs>
          <w:tab w:val="left" w:pos="1276"/>
          <w:tab w:val="left" w:pos="1843"/>
        </w:tabs>
        <w:spacing w:line="260" w:lineRule="exact"/>
        <w:ind w:left="1560" w:hanging="1560"/>
        <w:jc w:val="both"/>
        <w:rPr>
          <w:rFonts w:ascii="Arial" w:eastAsia="Calibri" w:hAnsi="Arial" w:cs="Arial"/>
          <w:sz w:val="21"/>
          <w:szCs w:val="21"/>
          <w:lang w:val="es-ES"/>
        </w:rPr>
      </w:pPr>
      <w:r w:rsidRPr="005066D1">
        <w:rPr>
          <w:rFonts w:ascii="Arial" w:eastAsia="Calibri" w:hAnsi="Arial" w:cs="Arial"/>
          <w:sz w:val="21"/>
          <w:szCs w:val="21"/>
          <w:lang w:val="es-ES"/>
        </w:rPr>
        <w:t>Asunto</w:t>
      </w:r>
      <w:r w:rsidR="0095558A" w:rsidRPr="005066D1">
        <w:rPr>
          <w:rFonts w:ascii="Arial" w:eastAsia="Calibri" w:hAnsi="Arial" w:cs="Arial"/>
          <w:sz w:val="21"/>
          <w:szCs w:val="21"/>
          <w:lang w:val="es-ES"/>
        </w:rPr>
        <w:tab/>
      </w:r>
      <w:r w:rsidRPr="005066D1">
        <w:rPr>
          <w:rFonts w:ascii="Arial" w:eastAsia="Calibri" w:hAnsi="Arial" w:cs="Arial"/>
          <w:sz w:val="21"/>
          <w:szCs w:val="21"/>
          <w:lang w:val="es-ES"/>
        </w:rPr>
        <w:t>:</w:t>
      </w:r>
      <w:r w:rsidR="0095558A" w:rsidRPr="005066D1">
        <w:rPr>
          <w:rFonts w:ascii="Arial" w:eastAsia="Calibri" w:hAnsi="Arial" w:cs="Arial"/>
          <w:sz w:val="21"/>
          <w:szCs w:val="21"/>
          <w:lang w:val="es-ES"/>
        </w:rPr>
        <w:t xml:space="preserve"> </w:t>
      </w:r>
      <w:r w:rsidRPr="005066D1">
        <w:rPr>
          <w:rFonts w:ascii="Arial" w:eastAsia="Calibri" w:hAnsi="Arial" w:cs="Arial"/>
          <w:sz w:val="21"/>
          <w:szCs w:val="21"/>
          <w:lang w:val="es-ES"/>
        </w:rPr>
        <w:t>Acr</w:t>
      </w:r>
      <w:r w:rsidR="003E6DA6">
        <w:rPr>
          <w:rFonts w:ascii="Arial" w:eastAsia="Calibri" w:hAnsi="Arial" w:cs="Arial"/>
          <w:sz w:val="21"/>
          <w:szCs w:val="21"/>
          <w:lang w:val="es-ES"/>
        </w:rPr>
        <w:t>editación del personal para el C</w:t>
      </w:r>
      <w:r w:rsidRPr="005066D1">
        <w:rPr>
          <w:rFonts w:ascii="Arial" w:eastAsia="Calibri" w:hAnsi="Arial" w:cs="Arial"/>
          <w:sz w:val="21"/>
          <w:szCs w:val="21"/>
          <w:lang w:val="es-ES"/>
        </w:rPr>
        <w:t xml:space="preserve">urso de </w:t>
      </w:r>
      <w:r w:rsidR="003E6DA6">
        <w:rPr>
          <w:rFonts w:ascii="Arial" w:eastAsia="Calibri" w:hAnsi="Arial" w:cs="Arial"/>
          <w:sz w:val="21"/>
          <w:szCs w:val="21"/>
          <w:lang w:val="es-ES"/>
        </w:rPr>
        <w:t xml:space="preserve">Gestión </w:t>
      </w:r>
      <w:r w:rsidR="004A6FFD">
        <w:rPr>
          <w:rFonts w:ascii="Arial" w:eastAsia="Calibri" w:hAnsi="Arial" w:cs="Arial"/>
          <w:sz w:val="21"/>
          <w:szCs w:val="21"/>
          <w:lang w:val="es-ES"/>
        </w:rPr>
        <w:t>de la Propiedad Estatal –</w:t>
      </w:r>
    </w:p>
    <w:p w:rsidR="0018105B" w:rsidRPr="005066D1" w:rsidRDefault="0069162F" w:rsidP="004A6FFD">
      <w:pPr>
        <w:pStyle w:val="Textopredeterminado1"/>
        <w:spacing w:line="260" w:lineRule="exact"/>
        <w:ind w:left="708" w:firstLine="708"/>
        <w:jc w:val="both"/>
        <w:rPr>
          <w:rFonts w:ascii="Arial" w:eastAsia="Calibri" w:hAnsi="Arial" w:cs="Arial"/>
          <w:sz w:val="21"/>
          <w:szCs w:val="21"/>
          <w:lang w:val="es-ES"/>
        </w:rPr>
      </w:pPr>
      <w:r>
        <w:rPr>
          <w:rFonts w:ascii="Arial" w:eastAsia="Calibri" w:hAnsi="Arial" w:cs="Arial"/>
          <w:sz w:val="21"/>
          <w:szCs w:val="21"/>
          <w:lang w:val="es-ES"/>
        </w:rPr>
        <w:t xml:space="preserve">Sede  </w:t>
      </w:r>
    </w:p>
    <w:p w:rsidR="0018105B" w:rsidRPr="005066D1" w:rsidRDefault="0018105B" w:rsidP="0018105B">
      <w:pPr>
        <w:pStyle w:val="Textopredeterminado1"/>
        <w:spacing w:line="260" w:lineRule="exact"/>
        <w:jc w:val="both"/>
        <w:rPr>
          <w:rFonts w:ascii="Arial" w:eastAsia="Calibri" w:hAnsi="Arial" w:cs="Arial"/>
          <w:sz w:val="21"/>
          <w:szCs w:val="21"/>
          <w:lang w:val="es-ES"/>
        </w:rPr>
      </w:pPr>
    </w:p>
    <w:p w:rsidR="0018105B" w:rsidRPr="004A6FFD" w:rsidRDefault="0018105B" w:rsidP="004A6FFD">
      <w:pPr>
        <w:pStyle w:val="Textopredeterminado1"/>
        <w:spacing w:line="260" w:lineRule="exact"/>
        <w:jc w:val="both"/>
        <w:rPr>
          <w:rFonts w:ascii="Arial" w:eastAsia="Calibri" w:hAnsi="Arial" w:cs="Arial"/>
          <w:sz w:val="21"/>
          <w:szCs w:val="21"/>
          <w:lang w:val="es-ES"/>
        </w:rPr>
      </w:pPr>
      <w:r w:rsidRPr="005066D1">
        <w:rPr>
          <w:rFonts w:ascii="Arial" w:eastAsia="Calibri" w:hAnsi="Arial" w:cs="Arial"/>
          <w:sz w:val="21"/>
          <w:szCs w:val="21"/>
          <w:lang w:val="es-ES"/>
        </w:rPr>
        <w:t xml:space="preserve">      </w:t>
      </w:r>
    </w:p>
    <w:p w:rsidR="00461F41" w:rsidRPr="005066D1" w:rsidRDefault="00461F41" w:rsidP="00461F41">
      <w:pPr>
        <w:jc w:val="both"/>
        <w:rPr>
          <w:rFonts w:ascii="Arial" w:eastAsiaTheme="minorHAnsi" w:hAnsi="Arial" w:cs="Arial"/>
          <w:sz w:val="21"/>
          <w:szCs w:val="21"/>
          <w:lang w:val="es-PE"/>
        </w:rPr>
      </w:pPr>
      <w:r w:rsidRPr="005066D1">
        <w:rPr>
          <w:rFonts w:ascii="Arial" w:hAnsi="Arial" w:cs="Arial"/>
          <w:sz w:val="21"/>
          <w:szCs w:val="21"/>
        </w:rPr>
        <w:t>Tengo el agrado de d</w:t>
      </w:r>
      <w:r w:rsidR="004A6FFD">
        <w:rPr>
          <w:rFonts w:ascii="Arial" w:hAnsi="Arial" w:cs="Arial"/>
          <w:sz w:val="21"/>
          <w:szCs w:val="21"/>
        </w:rPr>
        <w:t>irigirme a usted, para saludarla</w:t>
      </w:r>
      <w:r w:rsidRPr="005066D1">
        <w:rPr>
          <w:rFonts w:ascii="Arial" w:hAnsi="Arial" w:cs="Arial"/>
          <w:sz w:val="21"/>
          <w:szCs w:val="21"/>
        </w:rPr>
        <w:t xml:space="preserve"> cordialmente y a la vez remitirle la relación del personal a</w:t>
      </w:r>
      <w:r w:rsidR="009177D1">
        <w:rPr>
          <w:rFonts w:ascii="Arial" w:hAnsi="Arial" w:cs="Arial"/>
          <w:sz w:val="21"/>
          <w:szCs w:val="21"/>
        </w:rPr>
        <w:t>utorizado por esta entidad</w:t>
      </w:r>
      <w:r w:rsidRPr="005066D1">
        <w:rPr>
          <w:rFonts w:ascii="Arial" w:hAnsi="Arial" w:cs="Arial"/>
          <w:sz w:val="21"/>
          <w:szCs w:val="21"/>
        </w:rPr>
        <w:t xml:space="preserve"> para participar en el curso de capacitación sobre “Gestión de </w:t>
      </w:r>
      <w:r w:rsidR="007E277F">
        <w:rPr>
          <w:rFonts w:ascii="Arial" w:hAnsi="Arial" w:cs="Arial"/>
          <w:sz w:val="21"/>
          <w:szCs w:val="21"/>
        </w:rPr>
        <w:t>la Propiedad</w:t>
      </w:r>
      <w:r w:rsidR="003E6DA6">
        <w:rPr>
          <w:rFonts w:ascii="Arial" w:hAnsi="Arial" w:cs="Arial"/>
          <w:sz w:val="21"/>
          <w:szCs w:val="21"/>
        </w:rPr>
        <w:t xml:space="preserve"> E</w:t>
      </w:r>
      <w:r w:rsidRPr="005066D1">
        <w:rPr>
          <w:rFonts w:ascii="Arial" w:hAnsi="Arial" w:cs="Arial"/>
          <w:sz w:val="21"/>
          <w:szCs w:val="21"/>
        </w:rPr>
        <w:t>statal” que se desarrollará en “……………..”, programado</w:t>
      </w:r>
      <w:r w:rsidR="003E6DA6">
        <w:rPr>
          <w:rFonts w:ascii="Arial" w:hAnsi="Arial" w:cs="Arial"/>
          <w:sz w:val="21"/>
          <w:szCs w:val="21"/>
        </w:rPr>
        <w:t xml:space="preserve"> para </w:t>
      </w:r>
      <w:r w:rsidR="007E277F">
        <w:rPr>
          <w:rFonts w:ascii="Arial" w:hAnsi="Arial" w:cs="Arial"/>
          <w:sz w:val="21"/>
          <w:szCs w:val="21"/>
        </w:rPr>
        <w:t>los</w:t>
      </w:r>
      <w:r w:rsidR="003E6DA6">
        <w:rPr>
          <w:rFonts w:ascii="Arial" w:hAnsi="Arial" w:cs="Arial"/>
          <w:sz w:val="21"/>
          <w:szCs w:val="21"/>
        </w:rPr>
        <w:t xml:space="preserve"> día</w:t>
      </w:r>
      <w:r w:rsidR="007E277F">
        <w:rPr>
          <w:rFonts w:ascii="Arial" w:hAnsi="Arial" w:cs="Arial"/>
          <w:sz w:val="21"/>
          <w:szCs w:val="21"/>
        </w:rPr>
        <w:t>s</w:t>
      </w:r>
      <w:r w:rsidR="00113529">
        <w:rPr>
          <w:rFonts w:ascii="Arial" w:hAnsi="Arial" w:cs="Arial"/>
          <w:sz w:val="21"/>
          <w:szCs w:val="21"/>
        </w:rPr>
        <w:t xml:space="preserve"> ………………….. </w:t>
      </w:r>
      <w:proofErr w:type="gramStart"/>
      <w:r w:rsidR="00113529">
        <w:rPr>
          <w:rFonts w:ascii="Arial" w:hAnsi="Arial" w:cs="Arial"/>
          <w:sz w:val="21"/>
          <w:szCs w:val="21"/>
        </w:rPr>
        <w:t>de</w:t>
      </w:r>
      <w:proofErr w:type="gramEnd"/>
      <w:r w:rsidR="00113529">
        <w:rPr>
          <w:rFonts w:ascii="Arial" w:hAnsi="Arial" w:cs="Arial"/>
          <w:sz w:val="21"/>
          <w:szCs w:val="21"/>
        </w:rPr>
        <w:t xml:space="preserve"> 2020</w:t>
      </w:r>
      <w:r w:rsidRPr="005066D1">
        <w:rPr>
          <w:rFonts w:ascii="Arial" w:hAnsi="Arial" w:cs="Arial"/>
          <w:sz w:val="21"/>
          <w:szCs w:val="21"/>
        </w:rPr>
        <w:t xml:space="preserve">, </w:t>
      </w:r>
      <w:r w:rsidR="009177D1">
        <w:rPr>
          <w:rFonts w:ascii="Arial" w:hAnsi="Arial" w:cs="Arial"/>
          <w:sz w:val="21"/>
          <w:szCs w:val="21"/>
        </w:rPr>
        <w:t>conforme al siguiente detalle:</w:t>
      </w:r>
    </w:p>
    <w:p w:rsidR="0018105B" w:rsidRPr="005066D1" w:rsidRDefault="0018105B" w:rsidP="0018105B">
      <w:pPr>
        <w:spacing w:line="240" w:lineRule="auto"/>
        <w:jc w:val="both"/>
        <w:rPr>
          <w:rFonts w:ascii="Arial" w:hAnsi="Arial" w:cs="Arial"/>
          <w:sz w:val="21"/>
          <w:szCs w:val="21"/>
          <w:lang w:val="es-PE"/>
        </w:rPr>
      </w:pPr>
    </w:p>
    <w:tbl>
      <w:tblPr>
        <w:tblW w:w="85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46"/>
        <w:gridCol w:w="1417"/>
        <w:gridCol w:w="1418"/>
        <w:gridCol w:w="2025"/>
      </w:tblGrid>
      <w:tr w:rsidR="00113529" w:rsidRPr="005066D1" w:rsidTr="00113529">
        <w:trPr>
          <w:trHeight w:val="32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113529" w:rsidRPr="005066D1" w:rsidRDefault="00113529" w:rsidP="00FC04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s-PE" w:eastAsia="es-PE"/>
              </w:rPr>
            </w:pPr>
            <w:r w:rsidRPr="005066D1">
              <w:rPr>
                <w:rFonts w:eastAsia="Times New Roman"/>
                <w:b/>
                <w:bCs/>
                <w:color w:val="000000"/>
                <w:sz w:val="21"/>
                <w:szCs w:val="21"/>
                <w:lang w:val="es-PE" w:eastAsia="es-PE"/>
              </w:rPr>
              <w:t>N°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13529" w:rsidRPr="005066D1" w:rsidRDefault="00113529" w:rsidP="00FC04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s-PE" w:eastAsia="es-PE"/>
              </w:rPr>
            </w:pPr>
            <w:r w:rsidRPr="005066D1">
              <w:rPr>
                <w:rFonts w:eastAsia="Times New Roman"/>
                <w:b/>
                <w:bCs/>
                <w:color w:val="000000"/>
                <w:sz w:val="21"/>
                <w:szCs w:val="21"/>
                <w:lang w:val="es-PE" w:eastAsia="es-PE"/>
              </w:rPr>
              <w:t>NOMBRES</w:t>
            </w: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s-PE" w:eastAsia="es-PE"/>
              </w:rPr>
              <w:t xml:space="preserve"> Y</w:t>
            </w:r>
            <w:r w:rsidRPr="005066D1">
              <w:rPr>
                <w:rFonts w:eastAsia="Times New Roman"/>
                <w:b/>
                <w:bCs/>
                <w:color w:val="000000"/>
                <w:sz w:val="21"/>
                <w:szCs w:val="21"/>
                <w:lang w:val="es-PE" w:eastAsia="es-PE"/>
              </w:rPr>
              <w:t xml:space="preserve"> APELLIDOS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13529" w:rsidRPr="005066D1" w:rsidRDefault="00113529" w:rsidP="00FC04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s-PE" w:eastAsia="es-PE"/>
              </w:rPr>
            </w:pPr>
            <w:r w:rsidRPr="005066D1">
              <w:rPr>
                <w:rFonts w:eastAsia="Times New Roman"/>
                <w:b/>
                <w:bCs/>
                <w:color w:val="000000"/>
                <w:sz w:val="21"/>
                <w:szCs w:val="21"/>
                <w:lang w:val="es-PE" w:eastAsia="es-PE"/>
              </w:rPr>
              <w:t>DNI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113529" w:rsidRPr="005066D1" w:rsidRDefault="00113529" w:rsidP="00FC04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s-PE" w:eastAsia="es-PE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s-PE" w:eastAsia="es-PE"/>
              </w:rPr>
              <w:t>TELÉFONO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113529" w:rsidRPr="005066D1" w:rsidRDefault="00113529" w:rsidP="00FC04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s-PE" w:eastAsia="es-PE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s-PE" w:eastAsia="es-PE"/>
              </w:rPr>
              <w:t>CORREO</w:t>
            </w:r>
          </w:p>
        </w:tc>
      </w:tr>
      <w:tr w:rsidR="00113529" w:rsidRPr="005066D1" w:rsidTr="00113529">
        <w:trPr>
          <w:trHeight w:val="43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9" w:rsidRPr="005066D1" w:rsidRDefault="00113529" w:rsidP="00540A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es-PE" w:eastAsia="es-PE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29" w:rsidRPr="005066D1" w:rsidRDefault="00113529" w:rsidP="00540A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29" w:rsidRPr="005066D1" w:rsidRDefault="00113529" w:rsidP="00540A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es-PE" w:eastAsia="es-P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29" w:rsidRPr="005066D1" w:rsidRDefault="00113529" w:rsidP="00540A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es-PE" w:eastAsia="es-PE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29" w:rsidRPr="005066D1" w:rsidRDefault="00113529" w:rsidP="00540A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es-PE" w:eastAsia="es-PE"/>
              </w:rPr>
            </w:pPr>
          </w:p>
        </w:tc>
      </w:tr>
      <w:tr w:rsidR="00113529" w:rsidRPr="005066D1" w:rsidTr="00113529">
        <w:trPr>
          <w:trHeight w:val="43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9" w:rsidRPr="005066D1" w:rsidRDefault="00113529" w:rsidP="00540A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es-PE" w:eastAsia="es-PE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29" w:rsidRPr="005066D1" w:rsidRDefault="00113529" w:rsidP="00540A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29" w:rsidRPr="005066D1" w:rsidRDefault="00113529" w:rsidP="00540A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es-PE" w:eastAsia="es-P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29" w:rsidRPr="005066D1" w:rsidRDefault="00113529" w:rsidP="00540A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es-PE" w:eastAsia="es-PE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29" w:rsidRPr="005066D1" w:rsidRDefault="00113529" w:rsidP="00540A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es-PE" w:eastAsia="es-PE"/>
              </w:rPr>
            </w:pPr>
          </w:p>
        </w:tc>
      </w:tr>
    </w:tbl>
    <w:p w:rsidR="004A6FFD" w:rsidRDefault="004A6FFD" w:rsidP="00461F41">
      <w:pPr>
        <w:pStyle w:val="Prrafodelista"/>
        <w:spacing w:before="240"/>
        <w:ind w:left="0"/>
        <w:jc w:val="both"/>
        <w:rPr>
          <w:rFonts w:ascii="Arial" w:hAnsi="Arial" w:cs="Arial"/>
          <w:sz w:val="21"/>
          <w:szCs w:val="21"/>
          <w:lang w:val="es-ES"/>
        </w:rPr>
      </w:pPr>
    </w:p>
    <w:p w:rsidR="00461F41" w:rsidRPr="005066D1" w:rsidRDefault="009177D1" w:rsidP="00461F41">
      <w:pPr>
        <w:pStyle w:val="Prrafodelista"/>
        <w:spacing w:before="240"/>
        <w:ind w:left="0"/>
        <w:jc w:val="both"/>
        <w:rPr>
          <w:rFonts w:ascii="Arial" w:eastAsiaTheme="minorHAnsi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Asi</w:t>
      </w:r>
      <w:r w:rsidR="00461F41" w:rsidRPr="005066D1">
        <w:rPr>
          <w:rFonts w:ascii="Arial" w:hAnsi="Arial" w:cs="Arial"/>
          <w:sz w:val="21"/>
          <w:szCs w:val="21"/>
        </w:rPr>
        <w:t xml:space="preserve">mismo, nuestra institución se compromete a que nuestro personal acreditado cumpla con los </w:t>
      </w:r>
      <w:r w:rsidR="00461F41" w:rsidRPr="005066D1">
        <w:rPr>
          <w:rFonts w:ascii="Arial" w:hAnsi="Arial" w:cs="Arial"/>
          <w:i/>
          <w:iCs/>
          <w:sz w:val="21"/>
          <w:szCs w:val="21"/>
        </w:rPr>
        <w:t xml:space="preserve">requisitos de participación </w:t>
      </w:r>
      <w:r w:rsidR="00461F41" w:rsidRPr="005066D1">
        <w:rPr>
          <w:rFonts w:ascii="Arial" w:hAnsi="Arial" w:cs="Arial"/>
          <w:sz w:val="21"/>
          <w:szCs w:val="21"/>
        </w:rPr>
        <w:t>que establece la SBN, como es el caso de la asistencia obligatoria a la totalidad de días y horas que dura el evento, entre otros.</w:t>
      </w:r>
    </w:p>
    <w:p w:rsidR="0018105B" w:rsidRPr="005066D1" w:rsidRDefault="0018105B" w:rsidP="0018105B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PE"/>
        </w:rPr>
      </w:pPr>
    </w:p>
    <w:p w:rsidR="00461F41" w:rsidRPr="005066D1" w:rsidRDefault="00461F41" w:rsidP="00461F41">
      <w:pPr>
        <w:jc w:val="both"/>
        <w:rPr>
          <w:rFonts w:ascii="Arial" w:eastAsiaTheme="minorHAnsi" w:hAnsi="Arial" w:cs="Arial"/>
          <w:sz w:val="21"/>
          <w:szCs w:val="21"/>
        </w:rPr>
      </w:pPr>
      <w:r w:rsidRPr="005066D1">
        <w:rPr>
          <w:rFonts w:ascii="Arial" w:hAnsi="Arial" w:cs="Arial"/>
          <w:sz w:val="21"/>
          <w:szCs w:val="21"/>
        </w:rPr>
        <w:t>Sin otro particular, me despido de usted.</w:t>
      </w:r>
    </w:p>
    <w:p w:rsidR="0018105B" w:rsidRPr="005066D1" w:rsidRDefault="0018105B" w:rsidP="0018105B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461F41" w:rsidRPr="005066D1" w:rsidRDefault="00461F41" w:rsidP="0018105B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18105B" w:rsidRPr="005066D1" w:rsidRDefault="0018105B" w:rsidP="0018105B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5066D1">
        <w:rPr>
          <w:rFonts w:ascii="Arial" w:hAnsi="Arial" w:cs="Arial"/>
          <w:sz w:val="21"/>
          <w:szCs w:val="21"/>
        </w:rPr>
        <w:t>Atentamente,</w:t>
      </w:r>
    </w:p>
    <w:p w:rsidR="0018105B" w:rsidRPr="005066D1" w:rsidRDefault="0018105B" w:rsidP="0018105B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18105B" w:rsidRPr="005066D1" w:rsidRDefault="0018105B" w:rsidP="0018105B">
      <w:pPr>
        <w:rPr>
          <w:sz w:val="21"/>
          <w:szCs w:val="21"/>
        </w:rPr>
      </w:pPr>
    </w:p>
    <w:p w:rsidR="0018105B" w:rsidRPr="005066D1" w:rsidRDefault="0018105B">
      <w:pPr>
        <w:rPr>
          <w:sz w:val="21"/>
          <w:szCs w:val="21"/>
        </w:rPr>
      </w:pPr>
    </w:p>
    <w:sectPr w:rsidR="0018105B" w:rsidRPr="005066D1" w:rsidSect="002477D9">
      <w:headerReference w:type="default" r:id="rId6"/>
      <w:pgSz w:w="11906" w:h="16838" w:code="9"/>
      <w:pgMar w:top="1702" w:right="1701" w:bottom="1418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9DA" w:rsidRDefault="00C769DA" w:rsidP="003C3235">
      <w:pPr>
        <w:spacing w:after="0" w:line="240" w:lineRule="auto"/>
      </w:pPr>
      <w:r>
        <w:separator/>
      </w:r>
    </w:p>
  </w:endnote>
  <w:endnote w:type="continuationSeparator" w:id="0">
    <w:p w:rsidR="00C769DA" w:rsidRDefault="00C769DA" w:rsidP="003C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9DA" w:rsidRDefault="00C769DA" w:rsidP="003C3235">
      <w:pPr>
        <w:spacing w:after="0" w:line="240" w:lineRule="auto"/>
      </w:pPr>
      <w:r>
        <w:separator/>
      </w:r>
    </w:p>
  </w:footnote>
  <w:footnote w:type="continuationSeparator" w:id="0">
    <w:p w:rsidR="00C769DA" w:rsidRDefault="00C769DA" w:rsidP="003C3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C8" w:rsidRPr="00B667E8" w:rsidRDefault="00157AAA" w:rsidP="002477D9">
    <w:pPr>
      <w:pStyle w:val="Ttulo2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jc w:val="center"/>
      <w:rPr>
        <w:i w:val="0"/>
        <w:iCs w:val="0"/>
        <w:sz w:val="14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35"/>
    <w:rsid w:val="000039FD"/>
    <w:rsid w:val="00003D2F"/>
    <w:rsid w:val="000040AF"/>
    <w:rsid w:val="00010290"/>
    <w:rsid w:val="000133B8"/>
    <w:rsid w:val="00022101"/>
    <w:rsid w:val="0004182A"/>
    <w:rsid w:val="000434F1"/>
    <w:rsid w:val="00045234"/>
    <w:rsid w:val="00050FD7"/>
    <w:rsid w:val="00061CA9"/>
    <w:rsid w:val="000664A3"/>
    <w:rsid w:val="00080DFF"/>
    <w:rsid w:val="000876C1"/>
    <w:rsid w:val="00093715"/>
    <w:rsid w:val="000955C6"/>
    <w:rsid w:val="000A09BC"/>
    <w:rsid w:val="000A71A9"/>
    <w:rsid w:val="000C6AC5"/>
    <w:rsid w:val="000C7AF8"/>
    <w:rsid w:val="000D0CD0"/>
    <w:rsid w:val="000E4634"/>
    <w:rsid w:val="000E7565"/>
    <w:rsid w:val="000F405F"/>
    <w:rsid w:val="000F4219"/>
    <w:rsid w:val="000F4CBC"/>
    <w:rsid w:val="00112EFF"/>
    <w:rsid w:val="00113529"/>
    <w:rsid w:val="0011490A"/>
    <w:rsid w:val="001259B1"/>
    <w:rsid w:val="00133AE0"/>
    <w:rsid w:val="0013794F"/>
    <w:rsid w:val="00140824"/>
    <w:rsid w:val="00142F25"/>
    <w:rsid w:val="00143EF6"/>
    <w:rsid w:val="00144AA6"/>
    <w:rsid w:val="00155E21"/>
    <w:rsid w:val="00157AAA"/>
    <w:rsid w:val="00160E42"/>
    <w:rsid w:val="0016138F"/>
    <w:rsid w:val="00162137"/>
    <w:rsid w:val="0016213D"/>
    <w:rsid w:val="00172906"/>
    <w:rsid w:val="0018105B"/>
    <w:rsid w:val="00181C81"/>
    <w:rsid w:val="00197FC4"/>
    <w:rsid w:val="001A016E"/>
    <w:rsid w:val="001C4E3F"/>
    <w:rsid w:val="001D0EF9"/>
    <w:rsid w:val="001D3B3D"/>
    <w:rsid w:val="001D7690"/>
    <w:rsid w:val="001E26E0"/>
    <w:rsid w:val="001E34C8"/>
    <w:rsid w:val="001F16BC"/>
    <w:rsid w:val="002023F9"/>
    <w:rsid w:val="002047DA"/>
    <w:rsid w:val="002077AB"/>
    <w:rsid w:val="00211491"/>
    <w:rsid w:val="00211595"/>
    <w:rsid w:val="002154B6"/>
    <w:rsid w:val="00225475"/>
    <w:rsid w:val="00232EA9"/>
    <w:rsid w:val="002378E8"/>
    <w:rsid w:val="002510B0"/>
    <w:rsid w:val="00255FC6"/>
    <w:rsid w:val="00271AC8"/>
    <w:rsid w:val="00272D07"/>
    <w:rsid w:val="00274511"/>
    <w:rsid w:val="002807D6"/>
    <w:rsid w:val="00292031"/>
    <w:rsid w:val="002955F3"/>
    <w:rsid w:val="00297A53"/>
    <w:rsid w:val="002A096A"/>
    <w:rsid w:val="002A3251"/>
    <w:rsid w:val="002A4BD8"/>
    <w:rsid w:val="002A6FB9"/>
    <w:rsid w:val="002B2B4E"/>
    <w:rsid w:val="002C0EE8"/>
    <w:rsid w:val="002C0F11"/>
    <w:rsid w:val="002C3366"/>
    <w:rsid w:val="002C5013"/>
    <w:rsid w:val="002C6DB0"/>
    <w:rsid w:val="002C7974"/>
    <w:rsid w:val="002D36E9"/>
    <w:rsid w:val="002D40FA"/>
    <w:rsid w:val="002D472A"/>
    <w:rsid w:val="002E0FF6"/>
    <w:rsid w:val="002E2F26"/>
    <w:rsid w:val="002F2CDF"/>
    <w:rsid w:val="002F2D66"/>
    <w:rsid w:val="002F4E9D"/>
    <w:rsid w:val="003003A4"/>
    <w:rsid w:val="00302D5D"/>
    <w:rsid w:val="00310F3C"/>
    <w:rsid w:val="00314898"/>
    <w:rsid w:val="003153E0"/>
    <w:rsid w:val="00322557"/>
    <w:rsid w:val="00325263"/>
    <w:rsid w:val="003344FA"/>
    <w:rsid w:val="00350782"/>
    <w:rsid w:val="00351AEE"/>
    <w:rsid w:val="00360D65"/>
    <w:rsid w:val="00363D47"/>
    <w:rsid w:val="00364FDB"/>
    <w:rsid w:val="00365C31"/>
    <w:rsid w:val="00371664"/>
    <w:rsid w:val="00374785"/>
    <w:rsid w:val="003871EE"/>
    <w:rsid w:val="00392E6F"/>
    <w:rsid w:val="003A254B"/>
    <w:rsid w:val="003A3DA3"/>
    <w:rsid w:val="003A777D"/>
    <w:rsid w:val="003B71F9"/>
    <w:rsid w:val="003C1F98"/>
    <w:rsid w:val="003C3235"/>
    <w:rsid w:val="003C5912"/>
    <w:rsid w:val="003D1808"/>
    <w:rsid w:val="003D3A18"/>
    <w:rsid w:val="003E069C"/>
    <w:rsid w:val="003E0E7D"/>
    <w:rsid w:val="003E6DA6"/>
    <w:rsid w:val="003E77E7"/>
    <w:rsid w:val="003F20CF"/>
    <w:rsid w:val="003F5ED9"/>
    <w:rsid w:val="003F6807"/>
    <w:rsid w:val="003F7744"/>
    <w:rsid w:val="00405AA0"/>
    <w:rsid w:val="0040600C"/>
    <w:rsid w:val="004148D5"/>
    <w:rsid w:val="004236E8"/>
    <w:rsid w:val="0042423D"/>
    <w:rsid w:val="00440903"/>
    <w:rsid w:val="0044157D"/>
    <w:rsid w:val="004450B0"/>
    <w:rsid w:val="004459FD"/>
    <w:rsid w:val="00451522"/>
    <w:rsid w:val="00452966"/>
    <w:rsid w:val="00453AF1"/>
    <w:rsid w:val="00455B30"/>
    <w:rsid w:val="00461F41"/>
    <w:rsid w:val="004744E5"/>
    <w:rsid w:val="0048312F"/>
    <w:rsid w:val="00485133"/>
    <w:rsid w:val="00485A7E"/>
    <w:rsid w:val="00492A61"/>
    <w:rsid w:val="004949E7"/>
    <w:rsid w:val="00494EB9"/>
    <w:rsid w:val="00494EBC"/>
    <w:rsid w:val="0049657B"/>
    <w:rsid w:val="004A1EEA"/>
    <w:rsid w:val="004A6FFD"/>
    <w:rsid w:val="004B1ED9"/>
    <w:rsid w:val="004B6596"/>
    <w:rsid w:val="004C7D93"/>
    <w:rsid w:val="004E0608"/>
    <w:rsid w:val="004F3723"/>
    <w:rsid w:val="004F5D20"/>
    <w:rsid w:val="005066D1"/>
    <w:rsid w:val="00506A14"/>
    <w:rsid w:val="00515006"/>
    <w:rsid w:val="005354C8"/>
    <w:rsid w:val="00540675"/>
    <w:rsid w:val="005424FC"/>
    <w:rsid w:val="005453D2"/>
    <w:rsid w:val="00546799"/>
    <w:rsid w:val="005532D4"/>
    <w:rsid w:val="00555820"/>
    <w:rsid w:val="00561DDD"/>
    <w:rsid w:val="00563F27"/>
    <w:rsid w:val="005763B8"/>
    <w:rsid w:val="0058048B"/>
    <w:rsid w:val="005822B7"/>
    <w:rsid w:val="00585F04"/>
    <w:rsid w:val="00593A30"/>
    <w:rsid w:val="00596424"/>
    <w:rsid w:val="005A053E"/>
    <w:rsid w:val="005A1CD0"/>
    <w:rsid w:val="005A5AB1"/>
    <w:rsid w:val="005B150F"/>
    <w:rsid w:val="005B6E06"/>
    <w:rsid w:val="005D1679"/>
    <w:rsid w:val="005D1A56"/>
    <w:rsid w:val="005D20A3"/>
    <w:rsid w:val="005D58C2"/>
    <w:rsid w:val="005D644F"/>
    <w:rsid w:val="005E1286"/>
    <w:rsid w:val="005F4165"/>
    <w:rsid w:val="005F7BD8"/>
    <w:rsid w:val="006026AC"/>
    <w:rsid w:val="0060286D"/>
    <w:rsid w:val="0060756B"/>
    <w:rsid w:val="0062247F"/>
    <w:rsid w:val="00627560"/>
    <w:rsid w:val="00633D07"/>
    <w:rsid w:val="00634F8A"/>
    <w:rsid w:val="00651E4B"/>
    <w:rsid w:val="00653565"/>
    <w:rsid w:val="006547DC"/>
    <w:rsid w:val="00670091"/>
    <w:rsid w:val="00673741"/>
    <w:rsid w:val="00677351"/>
    <w:rsid w:val="00687481"/>
    <w:rsid w:val="0069162F"/>
    <w:rsid w:val="00694F0C"/>
    <w:rsid w:val="006A13F6"/>
    <w:rsid w:val="006A1584"/>
    <w:rsid w:val="006A2485"/>
    <w:rsid w:val="006C3253"/>
    <w:rsid w:val="006C415A"/>
    <w:rsid w:val="006D0CBC"/>
    <w:rsid w:val="006E664D"/>
    <w:rsid w:val="00710F68"/>
    <w:rsid w:val="007202EF"/>
    <w:rsid w:val="007232AB"/>
    <w:rsid w:val="00724581"/>
    <w:rsid w:val="00725C85"/>
    <w:rsid w:val="00743808"/>
    <w:rsid w:val="007439C7"/>
    <w:rsid w:val="00755599"/>
    <w:rsid w:val="00764342"/>
    <w:rsid w:val="0076559C"/>
    <w:rsid w:val="0077531C"/>
    <w:rsid w:val="00775FFE"/>
    <w:rsid w:val="00787C2B"/>
    <w:rsid w:val="007913DF"/>
    <w:rsid w:val="0079309F"/>
    <w:rsid w:val="007A3670"/>
    <w:rsid w:val="007C3739"/>
    <w:rsid w:val="007C38D7"/>
    <w:rsid w:val="007C429B"/>
    <w:rsid w:val="007D0A20"/>
    <w:rsid w:val="007D4F2E"/>
    <w:rsid w:val="007E277F"/>
    <w:rsid w:val="007E5CFB"/>
    <w:rsid w:val="007F0465"/>
    <w:rsid w:val="00800C0D"/>
    <w:rsid w:val="0080458D"/>
    <w:rsid w:val="008129B9"/>
    <w:rsid w:val="00821035"/>
    <w:rsid w:val="00822947"/>
    <w:rsid w:val="00824A95"/>
    <w:rsid w:val="0082517B"/>
    <w:rsid w:val="0083480C"/>
    <w:rsid w:val="00842BF0"/>
    <w:rsid w:val="00843012"/>
    <w:rsid w:val="0085063E"/>
    <w:rsid w:val="00852A5E"/>
    <w:rsid w:val="00853A28"/>
    <w:rsid w:val="00854989"/>
    <w:rsid w:val="0085577F"/>
    <w:rsid w:val="00856CA5"/>
    <w:rsid w:val="0086330B"/>
    <w:rsid w:val="00863E9E"/>
    <w:rsid w:val="00880FF6"/>
    <w:rsid w:val="00885049"/>
    <w:rsid w:val="008920B5"/>
    <w:rsid w:val="00892F73"/>
    <w:rsid w:val="0089446C"/>
    <w:rsid w:val="008944D9"/>
    <w:rsid w:val="008A3868"/>
    <w:rsid w:val="008A5A04"/>
    <w:rsid w:val="008B18E6"/>
    <w:rsid w:val="008B2E7D"/>
    <w:rsid w:val="008B5B39"/>
    <w:rsid w:val="008C55F0"/>
    <w:rsid w:val="008C560C"/>
    <w:rsid w:val="008C5821"/>
    <w:rsid w:val="008E2993"/>
    <w:rsid w:val="008F08A4"/>
    <w:rsid w:val="008F589B"/>
    <w:rsid w:val="009058C2"/>
    <w:rsid w:val="009129AB"/>
    <w:rsid w:val="009177D1"/>
    <w:rsid w:val="0092396A"/>
    <w:rsid w:val="00923D73"/>
    <w:rsid w:val="00925F98"/>
    <w:rsid w:val="009417E2"/>
    <w:rsid w:val="00947814"/>
    <w:rsid w:val="009528D6"/>
    <w:rsid w:val="00952FD0"/>
    <w:rsid w:val="0095558A"/>
    <w:rsid w:val="009615CF"/>
    <w:rsid w:val="00965FA1"/>
    <w:rsid w:val="00974A8C"/>
    <w:rsid w:val="009A3527"/>
    <w:rsid w:val="009A4A66"/>
    <w:rsid w:val="009A7BF1"/>
    <w:rsid w:val="009C6A7B"/>
    <w:rsid w:val="009C6C3E"/>
    <w:rsid w:val="009D0A3F"/>
    <w:rsid w:val="00A03610"/>
    <w:rsid w:val="00A03B8A"/>
    <w:rsid w:val="00A05B60"/>
    <w:rsid w:val="00A16DAB"/>
    <w:rsid w:val="00A21DB1"/>
    <w:rsid w:val="00A3172C"/>
    <w:rsid w:val="00A3537C"/>
    <w:rsid w:val="00A429F3"/>
    <w:rsid w:val="00A45D97"/>
    <w:rsid w:val="00A511C8"/>
    <w:rsid w:val="00A518A8"/>
    <w:rsid w:val="00A54081"/>
    <w:rsid w:val="00A64BC4"/>
    <w:rsid w:val="00A80E43"/>
    <w:rsid w:val="00A90DBC"/>
    <w:rsid w:val="00A9126E"/>
    <w:rsid w:val="00A91F54"/>
    <w:rsid w:val="00A97BD0"/>
    <w:rsid w:val="00AA182C"/>
    <w:rsid w:val="00AA31C0"/>
    <w:rsid w:val="00AA392A"/>
    <w:rsid w:val="00AA63C9"/>
    <w:rsid w:val="00AA6CE1"/>
    <w:rsid w:val="00AB756F"/>
    <w:rsid w:val="00AC0F83"/>
    <w:rsid w:val="00AC4906"/>
    <w:rsid w:val="00AC6D87"/>
    <w:rsid w:val="00AD4411"/>
    <w:rsid w:val="00AD444D"/>
    <w:rsid w:val="00AE1F46"/>
    <w:rsid w:val="00AE2B8B"/>
    <w:rsid w:val="00AF7C83"/>
    <w:rsid w:val="00B01F65"/>
    <w:rsid w:val="00B05AEE"/>
    <w:rsid w:val="00B131A5"/>
    <w:rsid w:val="00B14AC1"/>
    <w:rsid w:val="00B16BD9"/>
    <w:rsid w:val="00B17CB9"/>
    <w:rsid w:val="00B325E7"/>
    <w:rsid w:val="00B374C2"/>
    <w:rsid w:val="00B40059"/>
    <w:rsid w:val="00B44A83"/>
    <w:rsid w:val="00B52094"/>
    <w:rsid w:val="00B60567"/>
    <w:rsid w:val="00B62B5A"/>
    <w:rsid w:val="00B63308"/>
    <w:rsid w:val="00B74B63"/>
    <w:rsid w:val="00B75E9F"/>
    <w:rsid w:val="00B76AF4"/>
    <w:rsid w:val="00B778CA"/>
    <w:rsid w:val="00BA318F"/>
    <w:rsid w:val="00BB2296"/>
    <w:rsid w:val="00BC0BE7"/>
    <w:rsid w:val="00BC3DDF"/>
    <w:rsid w:val="00BC71F8"/>
    <w:rsid w:val="00BD6A62"/>
    <w:rsid w:val="00BF3EE0"/>
    <w:rsid w:val="00C01027"/>
    <w:rsid w:val="00C06775"/>
    <w:rsid w:val="00C15E31"/>
    <w:rsid w:val="00C16E5E"/>
    <w:rsid w:val="00C175D5"/>
    <w:rsid w:val="00C2055E"/>
    <w:rsid w:val="00C26E34"/>
    <w:rsid w:val="00C37035"/>
    <w:rsid w:val="00C42659"/>
    <w:rsid w:val="00C46ED1"/>
    <w:rsid w:val="00C474CF"/>
    <w:rsid w:val="00C47E49"/>
    <w:rsid w:val="00C64276"/>
    <w:rsid w:val="00C67F9F"/>
    <w:rsid w:val="00C75890"/>
    <w:rsid w:val="00C769DA"/>
    <w:rsid w:val="00C8075D"/>
    <w:rsid w:val="00C81B24"/>
    <w:rsid w:val="00C81B63"/>
    <w:rsid w:val="00C82B21"/>
    <w:rsid w:val="00C87115"/>
    <w:rsid w:val="00C90799"/>
    <w:rsid w:val="00C958AE"/>
    <w:rsid w:val="00CA53FF"/>
    <w:rsid w:val="00CB1211"/>
    <w:rsid w:val="00CB2503"/>
    <w:rsid w:val="00CB26C8"/>
    <w:rsid w:val="00CB4544"/>
    <w:rsid w:val="00CB7570"/>
    <w:rsid w:val="00CC015B"/>
    <w:rsid w:val="00CC1692"/>
    <w:rsid w:val="00CD20A6"/>
    <w:rsid w:val="00CD3728"/>
    <w:rsid w:val="00CD499B"/>
    <w:rsid w:val="00CD5B45"/>
    <w:rsid w:val="00CD6DD3"/>
    <w:rsid w:val="00CE041C"/>
    <w:rsid w:val="00CE2FCF"/>
    <w:rsid w:val="00CF0EF0"/>
    <w:rsid w:val="00CF1757"/>
    <w:rsid w:val="00CF500A"/>
    <w:rsid w:val="00CF519D"/>
    <w:rsid w:val="00D010F8"/>
    <w:rsid w:val="00D0535B"/>
    <w:rsid w:val="00D170AA"/>
    <w:rsid w:val="00D26925"/>
    <w:rsid w:val="00D40197"/>
    <w:rsid w:val="00D448A2"/>
    <w:rsid w:val="00D45A5F"/>
    <w:rsid w:val="00D509C0"/>
    <w:rsid w:val="00D52DA4"/>
    <w:rsid w:val="00D54678"/>
    <w:rsid w:val="00D63598"/>
    <w:rsid w:val="00D65569"/>
    <w:rsid w:val="00D80B42"/>
    <w:rsid w:val="00D92691"/>
    <w:rsid w:val="00DB3C23"/>
    <w:rsid w:val="00DB43D3"/>
    <w:rsid w:val="00DB66D4"/>
    <w:rsid w:val="00DC04BC"/>
    <w:rsid w:val="00DC0A40"/>
    <w:rsid w:val="00DC7CBD"/>
    <w:rsid w:val="00DD645C"/>
    <w:rsid w:val="00DE54C7"/>
    <w:rsid w:val="00DF0B71"/>
    <w:rsid w:val="00E023A4"/>
    <w:rsid w:val="00E051EE"/>
    <w:rsid w:val="00E05EAD"/>
    <w:rsid w:val="00E119A5"/>
    <w:rsid w:val="00E13460"/>
    <w:rsid w:val="00E14EFA"/>
    <w:rsid w:val="00E2054B"/>
    <w:rsid w:val="00E261E8"/>
    <w:rsid w:val="00E33085"/>
    <w:rsid w:val="00E438E0"/>
    <w:rsid w:val="00E53C1D"/>
    <w:rsid w:val="00E61035"/>
    <w:rsid w:val="00E65279"/>
    <w:rsid w:val="00E65D25"/>
    <w:rsid w:val="00E67E43"/>
    <w:rsid w:val="00E755BB"/>
    <w:rsid w:val="00E75D25"/>
    <w:rsid w:val="00E8603B"/>
    <w:rsid w:val="00E9069E"/>
    <w:rsid w:val="00EA27B9"/>
    <w:rsid w:val="00EA5B5A"/>
    <w:rsid w:val="00EB3825"/>
    <w:rsid w:val="00EB4151"/>
    <w:rsid w:val="00EC1094"/>
    <w:rsid w:val="00EC3416"/>
    <w:rsid w:val="00ED459C"/>
    <w:rsid w:val="00ED4E2E"/>
    <w:rsid w:val="00ED55FC"/>
    <w:rsid w:val="00EE0260"/>
    <w:rsid w:val="00F0092B"/>
    <w:rsid w:val="00F01C6B"/>
    <w:rsid w:val="00F10AC4"/>
    <w:rsid w:val="00F124A7"/>
    <w:rsid w:val="00F22945"/>
    <w:rsid w:val="00F23B78"/>
    <w:rsid w:val="00F23DB9"/>
    <w:rsid w:val="00F305DC"/>
    <w:rsid w:val="00F537D6"/>
    <w:rsid w:val="00F62E69"/>
    <w:rsid w:val="00F6440C"/>
    <w:rsid w:val="00F70018"/>
    <w:rsid w:val="00F723AE"/>
    <w:rsid w:val="00F77567"/>
    <w:rsid w:val="00F8705F"/>
    <w:rsid w:val="00FA0CFA"/>
    <w:rsid w:val="00FA384E"/>
    <w:rsid w:val="00FB101C"/>
    <w:rsid w:val="00FB3D7B"/>
    <w:rsid w:val="00FB4499"/>
    <w:rsid w:val="00FC0461"/>
    <w:rsid w:val="00FC4C3B"/>
    <w:rsid w:val="00FC7BF5"/>
    <w:rsid w:val="00FD2284"/>
    <w:rsid w:val="00FD2E41"/>
    <w:rsid w:val="00FD725D"/>
    <w:rsid w:val="00FD74E2"/>
    <w:rsid w:val="00FD7702"/>
    <w:rsid w:val="00FE5067"/>
    <w:rsid w:val="00FE7454"/>
    <w:rsid w:val="00FE79BA"/>
    <w:rsid w:val="00FF0E1A"/>
    <w:rsid w:val="00FF5650"/>
    <w:rsid w:val="00FF7146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CACA8B9-AC46-468A-9B8B-369C254A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235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qFormat/>
    <w:rsid w:val="003C323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3C323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C3235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character" w:customStyle="1" w:styleId="Ttulo3Car">
    <w:name w:val="Título 3 Car"/>
    <w:basedOn w:val="Fuentedeprrafopredeter"/>
    <w:link w:val="Ttulo3"/>
    <w:rsid w:val="003C3235"/>
    <w:rPr>
      <w:rFonts w:ascii="Arial" w:eastAsia="Calibri" w:hAnsi="Arial" w:cs="Times New Roman"/>
      <w:b/>
      <w:bCs/>
      <w:sz w:val="26"/>
      <w:szCs w:val="26"/>
      <w:lang w:val="x-none"/>
    </w:rPr>
  </w:style>
  <w:style w:type="paragraph" w:styleId="Encabezado">
    <w:name w:val="header"/>
    <w:basedOn w:val="Normal"/>
    <w:link w:val="EncabezadoCar"/>
    <w:uiPriority w:val="99"/>
    <w:unhideWhenUsed/>
    <w:rsid w:val="003C3235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C3235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3C3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235"/>
    <w:rPr>
      <w:rFonts w:ascii="Calibri" w:eastAsia="Calibri" w:hAnsi="Calibri" w:cs="Times New Roman"/>
      <w:lang w:val="es-ES"/>
    </w:rPr>
  </w:style>
  <w:style w:type="paragraph" w:customStyle="1" w:styleId="Textopredeterminado1">
    <w:name w:val="Texto predeterminado:1"/>
    <w:basedOn w:val="Normal"/>
    <w:rsid w:val="003C3235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3C3235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4"/>
      <w:lang w:val="es-PE"/>
    </w:rPr>
  </w:style>
  <w:style w:type="paragraph" w:styleId="Sinespaciado">
    <w:name w:val="No Spacing"/>
    <w:uiPriority w:val="1"/>
    <w:qFormat/>
    <w:rsid w:val="003C3235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3C3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sdnc01</dc:creator>
  <cp:keywords/>
  <dc:description/>
  <cp:lastModifiedBy>sdnc01</cp:lastModifiedBy>
  <cp:revision>2</cp:revision>
  <dcterms:created xsi:type="dcterms:W3CDTF">2020-02-07T16:44:00Z</dcterms:created>
  <dcterms:modified xsi:type="dcterms:W3CDTF">2020-02-07T16:44:00Z</dcterms:modified>
</cp:coreProperties>
</file>